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18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9960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999"/>
        <w:gridCol w:w="45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2019级新生军训阅兵汇操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暨总结表彰大会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点：田径运动场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参加者：校领导，黄桂森、卢少勇、吴伟俊、黄汉成、池圣女、陈书星、吴锦德、蔡海云、郭婷、翁琳、王黎明、赖敏、高彩云、刘奇志，2019级新生辅导员，2019级全体学生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电子认证服务体系建设评估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与论证会议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主持者：顾也力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参加者：王华，校内外专家，网络中心、教育技术中心有关人员（由教育技术中心负责通知）</w:t>
            </w:r>
            <w:bookmarkStart w:id="0" w:name="_GoBack"/>
            <w:bookmarkEnd w:id="0"/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73" w:firstLineChars="150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新春团拜会暨年终总结会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时  间：11:00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地  点：饭堂四楼中餐厅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参加者：校领导；各学院院长、副院长、院长助理、党总支部负责人，经济学院、管理学院团委书记，系（教研室）主任和副主任；各教学部主任、副主任、主任助理、教研室主任；学科带头人、专业负责人；各职能部门副科长及以上干部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51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1"/>
                <w:szCs w:val="21"/>
                <w:lang w:val="en-US" w:eastAsia="zh-CN" w:bidi="ar"/>
              </w:rPr>
              <w:t>学生寒假放假时间为2020年1月7日至2月28日，教职员工寒假放假时间为2020年1月10日至2月28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"/>
              </w:rPr>
              <w:t>日。</w:t>
            </w:r>
          </w:p>
        </w:tc>
      </w:tr>
    </w:tbl>
    <w:p>
      <w:pPr>
        <w:spacing w:line="420" w:lineRule="exact"/>
        <w:ind w:firstLine="1260" w:firstLineChars="6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由各单位负责通知）     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85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1F0341"/>
    <w:rsid w:val="0299501F"/>
    <w:rsid w:val="029A701B"/>
    <w:rsid w:val="02A7298B"/>
    <w:rsid w:val="03803033"/>
    <w:rsid w:val="03CA6890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CF13D71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E763B7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9E86EB8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6701DD"/>
    <w:rsid w:val="2D7026B0"/>
    <w:rsid w:val="2DA07C2E"/>
    <w:rsid w:val="2DA27C16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D10AB2"/>
    <w:rsid w:val="3307390B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365752"/>
    <w:rsid w:val="3B5079EC"/>
    <w:rsid w:val="3B5870C7"/>
    <w:rsid w:val="3B983F28"/>
    <w:rsid w:val="3BE65178"/>
    <w:rsid w:val="3C114B91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42D0FFC"/>
    <w:rsid w:val="445E15B8"/>
    <w:rsid w:val="44C8428A"/>
    <w:rsid w:val="44D857FA"/>
    <w:rsid w:val="44FA2E1C"/>
    <w:rsid w:val="45000A2B"/>
    <w:rsid w:val="45C84036"/>
    <w:rsid w:val="45EC1423"/>
    <w:rsid w:val="462B6DB3"/>
    <w:rsid w:val="47960056"/>
    <w:rsid w:val="47DF5DAC"/>
    <w:rsid w:val="48D6392D"/>
    <w:rsid w:val="48E321C4"/>
    <w:rsid w:val="492C7C1D"/>
    <w:rsid w:val="49A56EEB"/>
    <w:rsid w:val="49BE5223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A224EA"/>
    <w:rsid w:val="4EE00306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230E6C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25781A"/>
    <w:rsid w:val="5B770736"/>
    <w:rsid w:val="5B8D605E"/>
    <w:rsid w:val="5B970463"/>
    <w:rsid w:val="5BB844FA"/>
    <w:rsid w:val="5BE17569"/>
    <w:rsid w:val="5C6B26EC"/>
    <w:rsid w:val="5C771C59"/>
    <w:rsid w:val="5C9415F7"/>
    <w:rsid w:val="5CA7409E"/>
    <w:rsid w:val="5CC23340"/>
    <w:rsid w:val="5D787157"/>
    <w:rsid w:val="5DFE67E7"/>
    <w:rsid w:val="5E7F4462"/>
    <w:rsid w:val="5EC23ED8"/>
    <w:rsid w:val="5F272EA6"/>
    <w:rsid w:val="5F7D41BA"/>
    <w:rsid w:val="5FF4057B"/>
    <w:rsid w:val="604162BC"/>
    <w:rsid w:val="6079149A"/>
    <w:rsid w:val="60CD2047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7051003"/>
    <w:rsid w:val="672C3CA9"/>
    <w:rsid w:val="673E2E9B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C63F9E"/>
    <w:rsid w:val="6DDE5C36"/>
    <w:rsid w:val="6E0E0C36"/>
    <w:rsid w:val="6E1E4932"/>
    <w:rsid w:val="6E4D3917"/>
    <w:rsid w:val="6E586B2C"/>
    <w:rsid w:val="6E94138B"/>
    <w:rsid w:val="6ED369D2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235222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5D001C"/>
    <w:rsid w:val="79757957"/>
    <w:rsid w:val="79B50337"/>
    <w:rsid w:val="79D00E5D"/>
    <w:rsid w:val="7ACE4142"/>
    <w:rsid w:val="7ACE7566"/>
    <w:rsid w:val="7ADD6294"/>
    <w:rsid w:val="7B9B6011"/>
    <w:rsid w:val="7C0917DF"/>
    <w:rsid w:val="7C4B05A6"/>
    <w:rsid w:val="7C973A89"/>
    <w:rsid w:val="7DFD3FED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color w:val="0066CC"/>
      <w:u w:val="none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HTML Code"/>
    <w:qFormat/>
    <w:uiPriority w:val="0"/>
    <w:rPr>
      <w:rFonts w:ascii="Courier New" w:hAnsi="Courier New" w:cs="Courier New"/>
      <w:sz w:val="20"/>
    </w:rPr>
  </w:style>
  <w:style w:type="character" w:styleId="18">
    <w:name w:val="HTML Cite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0"/>
    </w:rPr>
  </w:style>
  <w:style w:type="character" w:styleId="20">
    <w:name w:val="HTML Sample"/>
    <w:basedOn w:val="8"/>
    <w:qFormat/>
    <w:uiPriority w:val="0"/>
    <w:rPr>
      <w:rFonts w:ascii="Courier New" w:hAnsi="Courier New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已访问的超链接1"/>
    <w:qFormat/>
    <w:uiPriority w:val="0"/>
    <w:rPr>
      <w:color w:val="333333"/>
      <w:u w:val="none"/>
    </w:rPr>
  </w:style>
  <w:style w:type="character" w:customStyle="1" w:styleId="23">
    <w:name w:val="bgl"/>
    <w:basedOn w:val="8"/>
    <w:qFormat/>
    <w:uiPriority w:val="0"/>
  </w:style>
  <w:style w:type="character" w:customStyle="1" w:styleId="24">
    <w:name w:val="previous"/>
    <w:basedOn w:val="8"/>
    <w:qFormat/>
    <w:uiPriority w:val="0"/>
  </w:style>
  <w:style w:type="character" w:customStyle="1" w:styleId="2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6">
    <w:name w:val="next1"/>
    <w:basedOn w:val="8"/>
    <w:qFormat/>
    <w:uiPriority w:val="0"/>
  </w:style>
  <w:style w:type="character" w:customStyle="1" w:styleId="27">
    <w:name w:val="folder"/>
    <w:basedOn w:val="8"/>
    <w:qFormat/>
    <w:uiPriority w:val="0"/>
  </w:style>
  <w:style w:type="character" w:customStyle="1" w:styleId="28">
    <w:name w:val="hover41"/>
    <w:qFormat/>
    <w:uiPriority w:val="0"/>
    <w:rPr>
      <w:color w:val="FFFFFF"/>
      <w:shd w:val="clear" w:color="auto" w:fill="AF1602"/>
    </w:rPr>
  </w:style>
  <w:style w:type="character" w:customStyle="1" w:styleId="29">
    <w:name w:val="folder1"/>
    <w:basedOn w:val="8"/>
    <w:qFormat/>
    <w:uiPriority w:val="0"/>
  </w:style>
  <w:style w:type="character" w:customStyle="1" w:styleId="30">
    <w:name w:val="next"/>
    <w:basedOn w:val="8"/>
    <w:qFormat/>
    <w:uiPriority w:val="0"/>
  </w:style>
  <w:style w:type="character" w:customStyle="1" w:styleId="31">
    <w:name w:val="hover"/>
    <w:qFormat/>
    <w:uiPriority w:val="0"/>
    <w:rPr>
      <w:color w:val="FFFFFF"/>
      <w:shd w:val="clear" w:color="auto" w:fill="AF1602"/>
    </w:rPr>
  </w:style>
  <w:style w:type="character" w:customStyle="1" w:styleId="32">
    <w:name w:val="file"/>
    <w:basedOn w:val="8"/>
    <w:qFormat/>
    <w:uiPriority w:val="0"/>
  </w:style>
  <w:style w:type="character" w:customStyle="1" w:styleId="33">
    <w:name w:val="previous1"/>
    <w:basedOn w:val="8"/>
    <w:qFormat/>
    <w:uiPriority w:val="0"/>
  </w:style>
  <w:style w:type="character" w:customStyle="1" w:styleId="34">
    <w:name w:val="hover39"/>
    <w:qFormat/>
    <w:uiPriority w:val="0"/>
    <w:rPr>
      <w:color w:val="FFFFFF"/>
      <w:shd w:val="clear" w:color="auto" w:fill="AF1602"/>
    </w:rPr>
  </w:style>
  <w:style w:type="character" w:customStyle="1" w:styleId="35">
    <w:name w:val="first1"/>
    <w:basedOn w:val="8"/>
    <w:qFormat/>
    <w:uiPriority w:val="0"/>
  </w:style>
  <w:style w:type="character" w:customStyle="1" w:styleId="36">
    <w:name w:val="last3"/>
    <w:basedOn w:val="8"/>
    <w:qFormat/>
    <w:uiPriority w:val="0"/>
  </w:style>
  <w:style w:type="character" w:customStyle="1" w:styleId="37">
    <w:name w:val="hover36"/>
    <w:qFormat/>
    <w:uiPriority w:val="0"/>
    <w:rPr>
      <w:color w:val="FFFFFF"/>
      <w:shd w:val="clear" w:color="auto" w:fill="AF1602"/>
    </w:rPr>
  </w:style>
  <w:style w:type="paragraph" w:customStyle="1" w:styleId="38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39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0">
    <w:name w:val="column-name"/>
    <w:basedOn w:val="8"/>
    <w:qFormat/>
    <w:uiPriority w:val="0"/>
    <w:rPr>
      <w:color w:val="2271C0"/>
    </w:rPr>
  </w:style>
  <w:style w:type="character" w:customStyle="1" w:styleId="41">
    <w:name w:val="news_title"/>
    <w:basedOn w:val="8"/>
    <w:qFormat/>
    <w:uiPriority w:val="0"/>
    <w:rPr>
      <w:sz w:val="21"/>
      <w:szCs w:val="21"/>
    </w:rPr>
  </w:style>
  <w:style w:type="character" w:customStyle="1" w:styleId="42">
    <w:name w:val="news_title1"/>
    <w:basedOn w:val="8"/>
    <w:qFormat/>
    <w:uiPriority w:val="0"/>
  </w:style>
  <w:style w:type="character" w:customStyle="1" w:styleId="43">
    <w:name w:val="item-name"/>
    <w:basedOn w:val="8"/>
    <w:qFormat/>
    <w:uiPriority w:val="0"/>
  </w:style>
  <w:style w:type="character" w:customStyle="1" w:styleId="44">
    <w:name w:val="item-name1"/>
    <w:basedOn w:val="8"/>
    <w:qFormat/>
    <w:uiPriority w:val="0"/>
  </w:style>
  <w:style w:type="character" w:customStyle="1" w:styleId="45">
    <w:name w:val="pubdate-day"/>
    <w:basedOn w:val="8"/>
    <w:qFormat/>
    <w:uiPriority w:val="0"/>
    <w:rPr>
      <w:shd w:val="clear" w:color="auto" w:fill="F2F2F2"/>
    </w:rPr>
  </w:style>
  <w:style w:type="character" w:customStyle="1" w:styleId="46">
    <w:name w:val="news_meta"/>
    <w:basedOn w:val="8"/>
    <w:qFormat/>
    <w:uiPriority w:val="0"/>
    <w:rPr>
      <w:color w:val="9C9C9C"/>
    </w:rPr>
  </w:style>
  <w:style w:type="character" w:customStyle="1" w:styleId="47">
    <w:name w:val="news_meta1"/>
    <w:basedOn w:val="8"/>
    <w:qFormat/>
    <w:uiPriority w:val="0"/>
    <w:rPr>
      <w:color w:val="777777"/>
      <w:sz w:val="24"/>
      <w:szCs w:val="24"/>
    </w:rPr>
  </w:style>
  <w:style w:type="character" w:customStyle="1" w:styleId="48">
    <w:name w:val="news_title2"/>
    <w:basedOn w:val="8"/>
    <w:qFormat/>
    <w:uiPriority w:val="0"/>
    <w:rPr>
      <w:sz w:val="21"/>
      <w:szCs w:val="21"/>
    </w:rPr>
  </w:style>
  <w:style w:type="character" w:customStyle="1" w:styleId="49">
    <w:name w:val="column-name17"/>
    <w:basedOn w:val="8"/>
    <w:qFormat/>
    <w:uiPriority w:val="0"/>
    <w:rPr>
      <w:color w:val="2271C0"/>
    </w:rPr>
  </w:style>
  <w:style w:type="character" w:customStyle="1" w:styleId="50">
    <w:name w:val="news_title16"/>
    <w:basedOn w:val="8"/>
    <w:qFormat/>
    <w:uiPriority w:val="0"/>
  </w:style>
  <w:style w:type="character" w:customStyle="1" w:styleId="51">
    <w:name w:val="news_title17"/>
    <w:basedOn w:val="8"/>
    <w:qFormat/>
    <w:uiPriority w:val="0"/>
  </w:style>
  <w:style w:type="character" w:customStyle="1" w:styleId="52">
    <w:name w:val="news_title18"/>
    <w:basedOn w:val="8"/>
    <w:qFormat/>
    <w:uiPriority w:val="0"/>
    <w:rPr>
      <w:sz w:val="21"/>
      <w:szCs w:val="21"/>
    </w:rPr>
  </w:style>
  <w:style w:type="character" w:customStyle="1" w:styleId="53">
    <w:name w:val="column-name18"/>
    <w:basedOn w:val="8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32</TotalTime>
  <ScaleCrop>false</ScaleCrop>
  <LinksUpToDate>false</LinksUpToDate>
  <CharactersWithSpaces>1232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2019-12-27T03:26:00Z</cp:lastPrinted>
  <dcterms:modified xsi:type="dcterms:W3CDTF">2020-01-03T03:18:10Z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