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2013"/>
        <w:tblOverlap w:val="never"/>
        <w:tblW w:w="1137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524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7pt;margin-top:1.45pt;height:35.15pt;width:44.9pt;z-index:251660288;mso-width-relative:page;mso-height-relative:page;" filled="f" stroked="t" coordsize="21600,21600" o:gfxdata="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//gULUAAAABgEAAA8AAAAAAAAAAQAgAAAAIgAA&#10;AGRycy9kb3ducmV2LnhtbFBLAQIUABQAAAAIAIdO4kDhmZGt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4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许志超（主持学校党委全面工作。负责党的建设、师生思政教育、就业工作、校园安全稳定工作。分管党委办公室、党委组织部、党委统战部、党委学生工作部（学生处）、党委教师工作部、党委武装部、团委、心理健康教育与咨询中心、关心下一代工作委员会；分管马克思主义学院。兼任党委统战部部长、党校校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基础教育帮扶工作领导小组会议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参加者：肖建芳、戴伟煌、王黎明、翁琳、舒江津、罗惠铭、许 军、黄小兵、林吉养、梁立为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第41期广东高校学习论坛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校领导；党委组织部、党委宣传部、党委统战部、党委办公室、校长办公室、教务处、学生处、团委、人事处、科研处、国际合作与交流中心，招生就业指导处负责人；各学院党组织负责人；师生党员代表（由党委组织部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2022-2023学年度第一学期科研工作会议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温宾利、齐德昱、刘兰凤、李铁成；各学院（教学部）分管科研工作负责人，科研秘书；发展规划处、图书馆、国际合作与交流中心、教师发展中心负责人；各行政、教辅单位科研工作联络人；科研处全体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2022—2023学年度第一学期本科教学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工作布置会暨教学工作例会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参加者：校领导；教学质量监督与评估中心主任；各学院院长、分管教学工作副院长；各教学部主任、分管教学工作副主任；各教学系（教研室）主任；教务处全体人员（由教务处负责通知）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86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1.中秋节放假时间为9月10-12日，共3天。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2.9月12日在运动场举行2022级新生开学典礼暨军训动员大会，具体安排详见学校通知。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820" w:firstLineChars="4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2022年9月9日         </w:t>
      </w:r>
    </w:p>
    <w:sectPr>
      <w:pgSz w:w="11906" w:h="16838"/>
      <w:pgMar w:top="1134" w:right="567" w:bottom="1134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F46A72"/>
    <w:rsid w:val="04F81AC4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349C6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457D9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74EFF"/>
    <w:rsid w:val="10A11C45"/>
    <w:rsid w:val="10A15755"/>
    <w:rsid w:val="10BF58EB"/>
    <w:rsid w:val="10D313C9"/>
    <w:rsid w:val="10D950BC"/>
    <w:rsid w:val="10E2690E"/>
    <w:rsid w:val="10F57740"/>
    <w:rsid w:val="10FD4347"/>
    <w:rsid w:val="111147A9"/>
    <w:rsid w:val="112E683E"/>
    <w:rsid w:val="113B0CFC"/>
    <w:rsid w:val="11501EBF"/>
    <w:rsid w:val="11602117"/>
    <w:rsid w:val="1164103E"/>
    <w:rsid w:val="116434FE"/>
    <w:rsid w:val="116D009A"/>
    <w:rsid w:val="11812847"/>
    <w:rsid w:val="118A3002"/>
    <w:rsid w:val="118F0E0E"/>
    <w:rsid w:val="11976483"/>
    <w:rsid w:val="119E3B30"/>
    <w:rsid w:val="11AD22CF"/>
    <w:rsid w:val="11B61DC5"/>
    <w:rsid w:val="11B8630A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F107A"/>
    <w:rsid w:val="12400784"/>
    <w:rsid w:val="1253431F"/>
    <w:rsid w:val="125C5A41"/>
    <w:rsid w:val="126479E3"/>
    <w:rsid w:val="126960B3"/>
    <w:rsid w:val="126B2894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720B15"/>
    <w:rsid w:val="18786866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773C9A"/>
    <w:rsid w:val="31937FF6"/>
    <w:rsid w:val="31A62481"/>
    <w:rsid w:val="31B5744C"/>
    <w:rsid w:val="31B93BF6"/>
    <w:rsid w:val="31BB4B77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6657D"/>
    <w:rsid w:val="346950C3"/>
    <w:rsid w:val="3484199C"/>
    <w:rsid w:val="34853375"/>
    <w:rsid w:val="348B54B8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4D031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EF5F59"/>
    <w:rsid w:val="41F668DD"/>
    <w:rsid w:val="41F905F4"/>
    <w:rsid w:val="41FA17F9"/>
    <w:rsid w:val="41FA3D41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DE4B20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6C50C6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3111E4"/>
    <w:rsid w:val="565B0081"/>
    <w:rsid w:val="56844E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B02C3F"/>
    <w:rsid w:val="58B74741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6567BD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E97DAA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22405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3229B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31211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9050A6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8785F"/>
    <w:rsid w:val="741A7E1C"/>
    <w:rsid w:val="742D6AD3"/>
    <w:rsid w:val="74392BD3"/>
    <w:rsid w:val="744077DC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466D1A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853</Words>
  <Characters>909</Characters>
  <Lines>8</Lines>
  <Paragraphs>2</Paragraphs>
  <TotalTime>37</TotalTime>
  <ScaleCrop>false</ScaleCrop>
  <LinksUpToDate>false</LinksUpToDate>
  <CharactersWithSpaces>1051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2022-09-09T06:48:00Z</cp:lastPrinted>
  <dcterms:modified xsi:type="dcterms:W3CDTF">2022-09-09T07:14:52Z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74D551F1961A43E883800EB065F7F314</vt:lpwstr>
  </property>
</Properties>
</file>